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5BF42" w14:textId="1F986081" w:rsidR="009E51DE" w:rsidRPr="0047765C" w:rsidRDefault="00130858" w:rsidP="009E51DE">
      <w:pPr>
        <w:spacing w:line="0" w:lineRule="atLeast"/>
        <w:jc w:val="center"/>
        <w:rPr>
          <w:rFonts w:ascii="標楷體" w:eastAsia="標楷體" w:hAnsi="標楷體"/>
          <w:b/>
          <w:sz w:val="72"/>
          <w:szCs w:val="72"/>
        </w:rPr>
      </w:pPr>
      <w:r>
        <w:rPr>
          <w:rFonts w:eastAsia="標楷體" w:hint="eastAsia"/>
          <w:noProof/>
          <w:sz w:val="36"/>
          <w:szCs w:val="36"/>
        </w:rPr>
        <w:drawing>
          <wp:anchor distT="0" distB="0" distL="114300" distR="114300" simplePos="0" relativeHeight="251652096" behindDoc="1" locked="0" layoutInCell="0" allowOverlap="1" wp14:anchorId="5436E3F7" wp14:editId="33BAEA83">
            <wp:simplePos x="0" y="0"/>
            <wp:positionH relativeFrom="page">
              <wp:posOffset>16510</wp:posOffset>
            </wp:positionH>
            <wp:positionV relativeFrom="margin">
              <wp:posOffset>-1055370</wp:posOffset>
            </wp:positionV>
            <wp:extent cx="7543165" cy="10636250"/>
            <wp:effectExtent l="0" t="0" r="635" b="0"/>
            <wp:wrapNone/>
            <wp:docPr id="56" name="WordPictureWatermark5258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525889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165" cy="1063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9E51DE" w:rsidRPr="0047765C">
        <w:rPr>
          <w:rFonts w:ascii="標楷體" w:eastAsia="標楷體" w:hAnsi="標楷體" w:hint="eastAsia"/>
          <w:b/>
          <w:sz w:val="72"/>
          <w:szCs w:val="72"/>
        </w:rPr>
        <w:t>臺</w:t>
      </w:r>
      <w:proofErr w:type="gramEnd"/>
      <w:r w:rsidR="009E51DE" w:rsidRPr="0047765C">
        <w:rPr>
          <w:rFonts w:ascii="標楷體" w:eastAsia="標楷體" w:hAnsi="標楷體" w:hint="eastAsia"/>
          <w:b/>
          <w:sz w:val="72"/>
          <w:szCs w:val="72"/>
        </w:rPr>
        <w:t>南市政府教育局</w:t>
      </w:r>
    </w:p>
    <w:p w14:paraId="55271786" w14:textId="5B3FC5F9" w:rsidR="009E51DE" w:rsidRPr="004D3FC4" w:rsidRDefault="009E51DE" w:rsidP="009E51DE">
      <w:pPr>
        <w:spacing w:line="0" w:lineRule="atLeast"/>
        <w:jc w:val="center"/>
        <w:rPr>
          <w:rFonts w:eastAsia="Arial Unicode MS"/>
          <w:b/>
          <w:color w:val="000000" w:themeColor="text1"/>
          <w:sz w:val="21"/>
          <w:szCs w:val="21"/>
        </w:rPr>
      </w:pPr>
      <w:r w:rsidRPr="004D3FC4">
        <w:rPr>
          <w:rFonts w:eastAsia="Arial Unicode MS"/>
          <w:b/>
          <w:color w:val="000000" w:themeColor="text1"/>
          <w:sz w:val="21"/>
          <w:szCs w:val="21"/>
        </w:rPr>
        <w:t>T</w:t>
      </w:r>
      <w:r w:rsidRPr="004D3FC4">
        <w:rPr>
          <w:rFonts w:eastAsia="Arial Unicode MS" w:hint="eastAsia"/>
          <w:b/>
          <w:color w:val="000000" w:themeColor="text1"/>
          <w:sz w:val="21"/>
          <w:szCs w:val="21"/>
        </w:rPr>
        <w:t>AINAN</w:t>
      </w:r>
      <w:r w:rsidRPr="004D3FC4">
        <w:rPr>
          <w:rFonts w:eastAsia="Arial Unicode MS"/>
          <w:b/>
          <w:color w:val="000000" w:themeColor="text1"/>
          <w:sz w:val="21"/>
          <w:szCs w:val="21"/>
        </w:rPr>
        <w:t xml:space="preserve"> C</w:t>
      </w:r>
      <w:r w:rsidRPr="004D3FC4">
        <w:rPr>
          <w:rFonts w:eastAsia="Arial Unicode MS" w:hint="eastAsia"/>
          <w:b/>
          <w:color w:val="000000" w:themeColor="text1"/>
          <w:sz w:val="21"/>
          <w:szCs w:val="21"/>
        </w:rPr>
        <w:t>ITY</w:t>
      </w:r>
      <w:r w:rsidRPr="004D3FC4">
        <w:rPr>
          <w:rFonts w:eastAsia="Arial Unicode MS"/>
          <w:b/>
          <w:color w:val="000000" w:themeColor="text1"/>
          <w:sz w:val="21"/>
          <w:szCs w:val="21"/>
        </w:rPr>
        <w:t xml:space="preserve"> G</w:t>
      </w:r>
      <w:r w:rsidRPr="004D3FC4">
        <w:rPr>
          <w:rFonts w:eastAsia="Arial Unicode MS" w:hint="eastAsia"/>
          <w:b/>
          <w:color w:val="000000" w:themeColor="text1"/>
          <w:sz w:val="21"/>
          <w:szCs w:val="21"/>
        </w:rPr>
        <w:t>OVERNMENT</w:t>
      </w:r>
      <w:r w:rsidRPr="004D3FC4">
        <w:rPr>
          <w:rFonts w:eastAsia="Arial Unicode MS"/>
          <w:b/>
          <w:color w:val="000000" w:themeColor="text1"/>
          <w:sz w:val="21"/>
          <w:szCs w:val="21"/>
        </w:rPr>
        <w:t xml:space="preserve"> B</w:t>
      </w:r>
      <w:r w:rsidRPr="004D3FC4">
        <w:rPr>
          <w:rFonts w:eastAsia="Arial Unicode MS" w:hint="eastAsia"/>
          <w:b/>
          <w:color w:val="000000" w:themeColor="text1"/>
          <w:sz w:val="21"/>
          <w:szCs w:val="21"/>
        </w:rPr>
        <w:t>UREAU</w:t>
      </w:r>
      <w:r w:rsidRPr="004D3FC4">
        <w:rPr>
          <w:rFonts w:eastAsia="Arial Unicode MS"/>
          <w:b/>
          <w:color w:val="000000" w:themeColor="text1"/>
          <w:sz w:val="21"/>
          <w:szCs w:val="21"/>
        </w:rPr>
        <w:t xml:space="preserve"> </w:t>
      </w:r>
      <w:r w:rsidRPr="004D3FC4">
        <w:rPr>
          <w:rFonts w:eastAsia="Arial Unicode MS" w:hint="eastAsia"/>
          <w:b/>
          <w:color w:val="000000" w:themeColor="text1"/>
          <w:sz w:val="21"/>
          <w:szCs w:val="21"/>
        </w:rPr>
        <w:t>OF</w:t>
      </w:r>
      <w:r w:rsidRPr="004D3FC4">
        <w:rPr>
          <w:rFonts w:eastAsia="Arial Unicode MS"/>
          <w:b/>
          <w:color w:val="000000" w:themeColor="text1"/>
          <w:sz w:val="21"/>
          <w:szCs w:val="21"/>
        </w:rPr>
        <w:t xml:space="preserve"> E</w:t>
      </w:r>
      <w:r w:rsidRPr="004D3FC4">
        <w:rPr>
          <w:rFonts w:eastAsia="Arial Unicode MS" w:hint="eastAsia"/>
          <w:b/>
          <w:color w:val="000000" w:themeColor="text1"/>
          <w:sz w:val="21"/>
          <w:szCs w:val="21"/>
        </w:rPr>
        <w:t>DUCATION</w:t>
      </w:r>
    </w:p>
    <w:p w14:paraId="57BE53A2" w14:textId="51B1D32E" w:rsidR="009E51DE" w:rsidRPr="0047765C" w:rsidRDefault="00DE1854" w:rsidP="00A23B5F">
      <w:pPr>
        <w:adjustRightInd w:val="0"/>
        <w:snapToGrid w:val="0"/>
        <w:spacing w:line="0" w:lineRule="atLeast"/>
        <w:jc w:val="center"/>
        <w:rPr>
          <w:rFonts w:ascii="標楷體" w:eastAsia="標楷體" w:hAnsi="標楷體"/>
          <w:b/>
          <w:sz w:val="72"/>
          <w:szCs w:val="72"/>
        </w:rPr>
      </w:pPr>
      <w:r>
        <w:rPr>
          <w:rFonts w:ascii="標楷體" w:eastAsia="標楷體" w:hAnsi="標楷體" w:hint="eastAsia"/>
          <w:b/>
          <w:sz w:val="72"/>
          <w:szCs w:val="72"/>
        </w:rPr>
        <w:t>感謝狀</w:t>
      </w:r>
    </w:p>
    <w:p w14:paraId="3B9B5388" w14:textId="36147D08" w:rsidR="009E51DE" w:rsidRPr="0005734E" w:rsidRDefault="00DE1854" w:rsidP="00A23B5F">
      <w:pPr>
        <w:spacing w:line="0" w:lineRule="atLeast"/>
        <w:jc w:val="center"/>
        <w:rPr>
          <w:rFonts w:eastAsia="Arial Unicode MS"/>
          <w:b/>
          <w:sz w:val="21"/>
          <w:szCs w:val="21"/>
        </w:rPr>
      </w:pPr>
      <w:r w:rsidRPr="00DE1854">
        <w:rPr>
          <w:rFonts w:eastAsia="Arial Unicode MS"/>
          <w:b/>
          <w:kern w:val="0"/>
          <w:sz w:val="21"/>
          <w:szCs w:val="21"/>
        </w:rPr>
        <w:t xml:space="preserve">Certificate of </w:t>
      </w:r>
      <w:r>
        <w:rPr>
          <w:rFonts w:eastAsia="Arial Unicode MS" w:hint="eastAsia"/>
          <w:b/>
          <w:kern w:val="0"/>
          <w:sz w:val="21"/>
          <w:szCs w:val="21"/>
        </w:rPr>
        <w:t>A</w:t>
      </w:r>
      <w:r w:rsidRPr="00DE1854">
        <w:rPr>
          <w:rFonts w:eastAsia="Arial Unicode MS"/>
          <w:b/>
          <w:kern w:val="0"/>
          <w:sz w:val="21"/>
          <w:szCs w:val="21"/>
        </w:rPr>
        <w:t>ppreciation</w:t>
      </w:r>
    </w:p>
    <w:p w14:paraId="50E04E8A" w14:textId="695C380D" w:rsidR="00097E06" w:rsidRDefault="00682063" w:rsidP="00FA2C1E">
      <w:pPr>
        <w:spacing w:line="800" w:lineRule="exact"/>
        <w:jc w:val="right"/>
        <w:rPr>
          <w:rFonts w:eastAsia="標楷體"/>
          <w:sz w:val="28"/>
        </w:rPr>
      </w:pPr>
      <w:r>
        <w:rPr>
          <w:rFonts w:eastAsia="標楷體" w:hint="eastAsia"/>
          <w:sz w:val="28"/>
        </w:rPr>
        <w:t>南市教</w:t>
      </w:r>
      <w:r w:rsidR="004F0FC6">
        <w:rPr>
          <w:rFonts w:ascii="新細明體" w:hAnsi="新細明體" w:hint="eastAsia"/>
          <w:sz w:val="28"/>
        </w:rPr>
        <w:t>○</w:t>
      </w:r>
      <w:r w:rsidR="00097E06">
        <w:rPr>
          <w:rFonts w:eastAsia="標楷體" w:hint="eastAsia"/>
          <w:sz w:val="28"/>
        </w:rPr>
        <w:t>字第</w:t>
      </w:r>
      <w:r w:rsidR="006F7F3F">
        <w:rPr>
          <w:rFonts w:eastAsia="標楷體" w:hint="eastAsia"/>
          <w:sz w:val="28"/>
        </w:rPr>
        <w:t>0000000000</w:t>
      </w:r>
      <w:r w:rsidR="00097E06">
        <w:rPr>
          <w:rFonts w:eastAsia="標楷體" w:hint="eastAsia"/>
          <w:sz w:val="28"/>
        </w:rPr>
        <w:t>號</w:t>
      </w:r>
    </w:p>
    <w:p w14:paraId="4C7FCAA2" w14:textId="74C87E44" w:rsidR="002B333F" w:rsidRDefault="006313DE" w:rsidP="00352AE3">
      <w:pPr>
        <w:adjustRightInd w:val="0"/>
        <w:snapToGrid w:val="0"/>
        <w:spacing w:line="480" w:lineRule="exact"/>
        <w:rPr>
          <w:rFonts w:ascii="標楷體" w:eastAsia="標楷體" w:hAnsi="標楷體"/>
          <w:noProof/>
          <w:sz w:val="36"/>
          <w:szCs w:val="36"/>
        </w:rPr>
      </w:pPr>
      <w:r w:rsidRPr="006313DE">
        <w:rPr>
          <w:rFonts w:ascii="新細明體" w:hAnsi="新細明體" w:hint="eastAsia"/>
          <w:b/>
          <w:bCs/>
          <w:noProof/>
          <w:sz w:val="48"/>
          <w:szCs w:val="48"/>
        </w:rPr>
        <w:t>○○○○○○○○</w:t>
      </w:r>
      <w:r w:rsidR="00352AE3" w:rsidRPr="00275688">
        <w:rPr>
          <w:rFonts w:ascii="標楷體" w:eastAsia="標楷體" w:hAnsi="標楷體" w:hint="eastAsia"/>
          <w:color w:val="000000"/>
          <w:sz w:val="36"/>
          <w:szCs w:val="40"/>
        </w:rPr>
        <w:t>關懷弱勢學童，扶助安心就學，義行足堪嘉許，</w:t>
      </w:r>
      <w:r w:rsidR="008C35BD" w:rsidRPr="008C35BD">
        <w:rPr>
          <w:rFonts w:ascii="標楷體" w:eastAsia="標楷體" w:hAnsi="標楷體" w:hint="eastAsia"/>
          <w:noProof/>
          <w:sz w:val="36"/>
          <w:szCs w:val="36"/>
        </w:rPr>
        <w:t>特</w:t>
      </w:r>
      <w:r w:rsidR="0033651C" w:rsidRPr="004D3FC4">
        <w:rPr>
          <w:rFonts w:ascii="標楷體" w:eastAsia="標楷體" w:hAnsi="標楷體" w:hint="eastAsia"/>
          <w:noProof/>
          <w:sz w:val="36"/>
          <w:szCs w:val="36"/>
        </w:rPr>
        <w:t>贈</w:t>
      </w:r>
      <w:r w:rsidR="008C35BD" w:rsidRPr="008C35BD">
        <w:rPr>
          <w:rFonts w:ascii="標楷體" w:eastAsia="標楷體" w:hAnsi="標楷體" w:hint="eastAsia"/>
          <w:noProof/>
          <w:sz w:val="36"/>
          <w:szCs w:val="36"/>
        </w:rPr>
        <w:t>此狀，以</w:t>
      </w:r>
      <w:r w:rsidR="008C35BD" w:rsidRPr="00B03DE7">
        <w:rPr>
          <w:rFonts w:ascii="標楷體" w:eastAsia="標楷體" w:hAnsi="標楷體" w:hint="eastAsia"/>
          <w:noProof/>
          <w:sz w:val="36"/>
          <w:szCs w:val="36"/>
        </w:rPr>
        <w:t>資</w:t>
      </w:r>
      <w:r w:rsidR="0033651C">
        <w:rPr>
          <w:rFonts w:ascii="標楷體" w:eastAsia="標楷體" w:hAnsi="標楷體" w:hint="eastAsia"/>
          <w:noProof/>
          <w:sz w:val="36"/>
          <w:szCs w:val="36"/>
        </w:rPr>
        <w:t>感謝</w:t>
      </w:r>
      <w:r w:rsidR="003C00CC">
        <w:rPr>
          <w:rFonts w:ascii="標楷體" w:eastAsia="標楷體" w:hAnsi="標楷體" w:hint="eastAsia"/>
          <w:noProof/>
          <w:sz w:val="36"/>
          <w:szCs w:val="36"/>
        </w:rPr>
        <w:t>。</w:t>
      </w:r>
    </w:p>
    <w:p w14:paraId="3C346A18" w14:textId="7EAD971C" w:rsidR="00886199" w:rsidRDefault="00D17AEB" w:rsidP="006F5A8F">
      <w:pPr>
        <w:rPr>
          <w:rFonts w:ascii="標楷體" w:eastAsia="標楷體" w:hAnsi="標楷體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B572CD2" wp14:editId="648AFC83">
                <wp:simplePos x="0" y="0"/>
                <wp:positionH relativeFrom="column">
                  <wp:posOffset>1355090</wp:posOffset>
                </wp:positionH>
                <wp:positionV relativeFrom="paragraph">
                  <wp:posOffset>20955</wp:posOffset>
                </wp:positionV>
                <wp:extent cx="3792855" cy="1073150"/>
                <wp:effectExtent l="10160" t="10160" r="6985" b="12065"/>
                <wp:wrapNone/>
                <wp:docPr id="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2855" cy="107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2D1391" w14:textId="77777777" w:rsidR="00174508" w:rsidRDefault="0005560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D2527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首長職銜簽字章</w:t>
                            </w:r>
                            <w:r w:rsidR="00174508">
                              <w:rPr>
                                <w:rFonts w:ascii="標楷體" w:eastAsia="標楷體" w:hAnsi="標楷體" w:hint="eastAsia"/>
                              </w:rPr>
                              <w:t xml:space="preserve">    </w:t>
                            </w:r>
                          </w:p>
                          <w:p w14:paraId="6F545EAA" w14:textId="77777777" w:rsidR="000A3B67" w:rsidRPr="00BC2B9E" w:rsidRDefault="00174508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用印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空間請留</w:t>
                            </w:r>
                            <w:proofErr w:type="gramEnd"/>
                            <w:r w:rsidR="000A3B67" w:rsidRPr="00BC2B9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10.5*3cm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72CD2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06.7pt;margin-top:1.65pt;width:298.65pt;height:84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">
                <v:textbox>
                  <w:txbxContent>
                    <w:p w14:paraId="2F2D1391" w14:textId="77777777" w:rsidR="00174508" w:rsidRDefault="0005560F">
                      <w:pPr>
                        <w:rPr>
                          <w:rFonts w:ascii="標楷體" w:eastAsia="標楷體" w:hAnsi="標楷體"/>
                        </w:rPr>
                      </w:pPr>
                      <w:r w:rsidRPr="00DD2527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首長職銜簽字章</w:t>
                      </w:r>
                      <w:r w:rsidR="00174508">
                        <w:rPr>
                          <w:rFonts w:ascii="標楷體" w:eastAsia="標楷體" w:hAnsi="標楷體" w:hint="eastAsia"/>
                        </w:rPr>
                        <w:t xml:space="preserve">    </w:t>
                      </w:r>
                    </w:p>
                    <w:p w14:paraId="6F545EAA" w14:textId="77777777" w:rsidR="000A3B67" w:rsidRPr="00BC2B9E" w:rsidRDefault="00174508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用印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空間請留</w:t>
                      </w:r>
                      <w:proofErr w:type="gramEnd"/>
                      <w:r w:rsidR="000A3B67" w:rsidRPr="00BC2B9E">
                        <w:rPr>
                          <w:rFonts w:ascii="標楷體" w:eastAsia="標楷體" w:hAnsi="標楷體" w:hint="eastAsia"/>
                          <w:color w:val="FF0000"/>
                        </w:rPr>
                        <w:t>10.5*3cm</w:t>
                      </w:r>
                    </w:p>
                  </w:txbxContent>
                </v:textbox>
              </v:shape>
            </w:pict>
          </mc:Fallback>
        </mc:AlternateContent>
      </w:r>
    </w:p>
    <w:p w14:paraId="41D6F981" w14:textId="6D024D34" w:rsidR="00886199" w:rsidRDefault="00886199" w:rsidP="006F5A8F">
      <w:pPr>
        <w:rPr>
          <w:rFonts w:ascii="標楷體" w:eastAsia="標楷體" w:hAnsi="標楷體"/>
          <w:sz w:val="40"/>
          <w:szCs w:val="40"/>
        </w:rPr>
      </w:pPr>
    </w:p>
    <w:p w14:paraId="6F2E9B15" w14:textId="65B9E4C9" w:rsidR="00D03EC0" w:rsidRDefault="00D17AEB" w:rsidP="00D03EC0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A1A4789" wp14:editId="1884E4AD">
                <wp:simplePos x="0" y="0"/>
                <wp:positionH relativeFrom="column">
                  <wp:posOffset>2317750</wp:posOffset>
                </wp:positionH>
                <wp:positionV relativeFrom="paragraph">
                  <wp:posOffset>253365</wp:posOffset>
                </wp:positionV>
                <wp:extent cx="2830195" cy="2595245"/>
                <wp:effectExtent l="10795" t="13970" r="6985" b="1016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0195" cy="25952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E05059" w14:textId="77777777" w:rsidR="00174508" w:rsidRPr="0005560F" w:rsidRDefault="0048344D" w:rsidP="00210238">
                            <w:pPr>
                              <w:rPr>
                                <w:rFonts w:ascii="標楷體" w:eastAsia="標楷體" w:hAnsi="標楷體"/>
                                <w:shd w:val="clear" w:color="auto" w:fill="D9E2F3"/>
                              </w:rPr>
                            </w:pPr>
                            <w:r w:rsidRPr="0005560F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機關印信</w:t>
                            </w:r>
                          </w:p>
                          <w:p w14:paraId="0A776DF5" w14:textId="77777777" w:rsidR="00174508" w:rsidRDefault="00174508" w:rsidP="00210238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用印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空間請留</w:t>
                            </w:r>
                            <w:proofErr w:type="gramEnd"/>
                            <w:r w:rsidR="00E82D82" w:rsidRPr="00BC2B9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7.5*7.5cm</w:t>
                            </w:r>
                          </w:p>
                          <w:p w14:paraId="22C1FACA" w14:textId="77777777" w:rsidR="00E82D82" w:rsidRPr="00BC2B9E" w:rsidRDefault="00174508" w:rsidP="00210238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(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借用拓模套印</w:t>
                            </w:r>
                            <w:proofErr w:type="gramEnd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時要請廠商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記得</w:t>
                            </w:r>
                            <w:r w:rsidR="00B3476B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要</w:t>
                            </w:r>
                            <w:proofErr w:type="gramStart"/>
                            <w:r w:rsidR="00B3476B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騎</w:t>
                            </w: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年蓋月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)</w:t>
                            </w:r>
                          </w:p>
                          <w:p w14:paraId="06BEE65C" w14:textId="77777777" w:rsidR="00E82D82" w:rsidRDefault="00E82D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1A4789" id="Rectangle 3" o:spid="_x0000_s1033" style="position:absolute;left:0;text-align:left;margin-left:182.5pt;margin-top:19.95pt;width:222.85pt;height:204.3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">
                <v:fill opacity="0"/>
                <v:textbox>
                  <w:txbxContent>
                    <w:p w14:paraId="7AE05059" w14:textId="77777777" w:rsidR="00174508" w:rsidRPr="0005560F" w:rsidRDefault="0048344D" w:rsidP="00210238">
                      <w:pPr>
                        <w:rPr>
                          <w:rFonts w:ascii="標楷體" w:eastAsia="標楷體" w:hAnsi="標楷體"/>
                          <w:shd w:val="clear" w:color="auto" w:fill="D9E2F3"/>
                        </w:rPr>
                      </w:pPr>
                      <w:r w:rsidRPr="0005560F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機關印信</w:t>
                      </w:r>
                    </w:p>
                    <w:p w14:paraId="0A776DF5" w14:textId="77777777" w:rsidR="00174508" w:rsidRDefault="00174508" w:rsidP="00210238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用印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空間請留</w:t>
                      </w:r>
                      <w:proofErr w:type="gramEnd"/>
                      <w:r w:rsidR="00E82D82" w:rsidRPr="00BC2B9E">
                        <w:rPr>
                          <w:rFonts w:ascii="標楷體" w:eastAsia="標楷體" w:hAnsi="標楷體" w:hint="eastAsia"/>
                          <w:color w:val="FF0000"/>
                        </w:rPr>
                        <w:t>7.5*7.5cm</w:t>
                      </w:r>
                    </w:p>
                    <w:p w14:paraId="22C1FACA" w14:textId="77777777" w:rsidR="00E82D82" w:rsidRPr="00BC2B9E" w:rsidRDefault="00174508" w:rsidP="00210238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(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借用拓模套印</w:t>
                      </w:r>
                      <w:proofErr w:type="gramEnd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時要請廠商</w:t>
                      </w:r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記得</w:t>
                      </w:r>
                      <w:r w:rsidR="00B3476B">
                        <w:rPr>
                          <w:rFonts w:ascii="標楷體" w:eastAsia="標楷體" w:hAnsi="標楷體" w:hint="eastAsia"/>
                          <w:color w:val="FF0000"/>
                        </w:rPr>
                        <w:t>要</w:t>
                      </w:r>
                      <w:proofErr w:type="gramStart"/>
                      <w:r w:rsidR="00B3476B">
                        <w:rPr>
                          <w:rFonts w:ascii="標楷體" w:eastAsia="標楷體" w:hAnsi="標楷體" w:hint="eastAsia"/>
                          <w:color w:val="FF0000"/>
                        </w:rPr>
                        <w:t>騎</w:t>
                      </w: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年蓋月</w:t>
                      </w:r>
                      <w:proofErr w:type="gramEnd"/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)</w:t>
                      </w:r>
                    </w:p>
                    <w:p w14:paraId="06BEE65C" w14:textId="77777777" w:rsidR="00E82D82" w:rsidRDefault="00E82D82"/>
                  </w:txbxContent>
                </v:textbox>
              </v:rect>
            </w:pict>
          </mc:Fallback>
        </mc:AlternateContent>
      </w:r>
    </w:p>
    <w:p w14:paraId="6A0070EF" w14:textId="6BF1D4A2" w:rsidR="00D03EC0" w:rsidRDefault="00D03EC0" w:rsidP="00D03EC0">
      <w:pPr>
        <w:jc w:val="center"/>
        <w:rPr>
          <w:rFonts w:ascii="標楷體" w:eastAsia="標楷體" w:hAnsi="標楷體"/>
          <w:sz w:val="60"/>
        </w:rPr>
      </w:pPr>
    </w:p>
    <w:p w14:paraId="6868DE5F" w14:textId="37773075" w:rsidR="00C80F07" w:rsidRDefault="00C80F07" w:rsidP="008F6253">
      <w:pPr>
        <w:jc w:val="center"/>
        <w:rPr>
          <w:rFonts w:ascii="標楷體" w:eastAsia="標楷體" w:hAnsi="標楷體"/>
          <w:sz w:val="50"/>
          <w:szCs w:val="50"/>
        </w:rPr>
      </w:pPr>
    </w:p>
    <w:p w14:paraId="514D473D" w14:textId="0FDB6B0B" w:rsidR="00C80F07" w:rsidRDefault="00C80F07" w:rsidP="008F6253">
      <w:pPr>
        <w:jc w:val="center"/>
        <w:rPr>
          <w:rFonts w:ascii="標楷體" w:eastAsia="標楷體" w:hAnsi="標楷體"/>
          <w:sz w:val="50"/>
          <w:szCs w:val="50"/>
        </w:rPr>
      </w:pPr>
    </w:p>
    <w:p w14:paraId="2DF967DA" w14:textId="1E45A673" w:rsidR="008F6253" w:rsidRPr="001117F2" w:rsidRDefault="008F6253" w:rsidP="008F6253">
      <w:pPr>
        <w:jc w:val="center"/>
        <w:rPr>
          <w:rFonts w:ascii="標楷體" w:eastAsia="標楷體" w:hAnsi="標楷體"/>
          <w:sz w:val="50"/>
          <w:szCs w:val="50"/>
        </w:rPr>
      </w:pPr>
      <w:r w:rsidRPr="001117F2">
        <w:rPr>
          <w:rFonts w:ascii="標楷體" w:eastAsia="標楷體" w:hAnsi="標楷體" w:hint="eastAsia"/>
          <w:sz w:val="50"/>
          <w:szCs w:val="50"/>
        </w:rPr>
        <w:t>中華民國</w:t>
      </w:r>
      <w:r w:rsidR="00154EC6">
        <w:rPr>
          <w:rFonts w:ascii="標楷體" w:eastAsia="標楷體" w:hAnsi="標楷體" w:hint="eastAsia"/>
          <w:sz w:val="50"/>
          <w:szCs w:val="50"/>
        </w:rPr>
        <w:t xml:space="preserve">  </w:t>
      </w:r>
      <w:r w:rsidR="00B03DE7">
        <w:rPr>
          <w:rFonts w:ascii="標楷體" w:eastAsia="標楷體" w:hAnsi="標楷體" w:hint="eastAsia"/>
          <w:sz w:val="50"/>
          <w:szCs w:val="50"/>
        </w:rPr>
        <w:t>000</w:t>
      </w:r>
      <w:r w:rsidRPr="001117F2">
        <w:rPr>
          <w:rFonts w:ascii="標楷體" w:eastAsia="標楷體" w:hAnsi="標楷體" w:hint="eastAsia"/>
          <w:sz w:val="50"/>
          <w:szCs w:val="50"/>
        </w:rPr>
        <w:t>年 0</w:t>
      </w:r>
      <w:r w:rsidR="00C05DFF">
        <w:rPr>
          <w:rFonts w:ascii="標楷體" w:eastAsia="標楷體" w:hAnsi="標楷體" w:hint="eastAsia"/>
          <w:sz w:val="50"/>
          <w:szCs w:val="50"/>
        </w:rPr>
        <w:t>0</w:t>
      </w:r>
      <w:r w:rsidRPr="001117F2">
        <w:rPr>
          <w:rFonts w:ascii="標楷體" w:eastAsia="標楷體" w:hAnsi="標楷體" w:hint="eastAsia"/>
          <w:sz w:val="50"/>
          <w:szCs w:val="50"/>
        </w:rPr>
        <w:t>月</w:t>
      </w:r>
      <w:r w:rsidR="00C05DFF">
        <w:rPr>
          <w:rFonts w:ascii="標楷體" w:eastAsia="標楷體" w:hAnsi="標楷體" w:hint="eastAsia"/>
          <w:sz w:val="50"/>
          <w:szCs w:val="50"/>
        </w:rPr>
        <w:t xml:space="preserve"> 00</w:t>
      </w:r>
      <w:r w:rsidRPr="001117F2">
        <w:rPr>
          <w:rFonts w:ascii="標楷體" w:eastAsia="標楷體" w:hAnsi="標楷體" w:hint="eastAsia"/>
          <w:sz w:val="50"/>
          <w:szCs w:val="50"/>
        </w:rPr>
        <w:t>日</w:t>
      </w:r>
      <w:r w:rsidR="00D17AEB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08A8C7F" wp14:editId="2FC8BB3B">
                <wp:simplePos x="0" y="0"/>
                <wp:positionH relativeFrom="column">
                  <wp:posOffset>3025140</wp:posOffset>
                </wp:positionH>
                <wp:positionV relativeFrom="paragraph">
                  <wp:posOffset>5443220</wp:posOffset>
                </wp:positionV>
                <wp:extent cx="2606040" cy="2359660"/>
                <wp:effectExtent l="0" t="0" r="3810" b="254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6040" cy="23596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B30BA" w14:textId="77777777" w:rsidR="00E82D82" w:rsidRDefault="00E82D82" w:rsidP="008F6253">
                            <w:r>
                              <w:rPr>
                                <w:rFonts w:hint="eastAsia"/>
                              </w:rPr>
                              <w:t>大印</w:t>
                            </w:r>
                            <w:r>
                              <w:rPr>
                                <w:rFonts w:hint="eastAsia"/>
                              </w:rPr>
                              <w:t xml:space="preserve">7.5*7.5cm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A8C7F" id="_x0000_s1037" style="position:absolute;left:0;text-align:left;margin-left:238.2pt;margin-top:428.6pt;width:205.2pt;height:185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">
                <v:fill opacity="0"/>
                <v:textbox>
                  <w:txbxContent>
                    <w:p w14:paraId="4FCB30BA" w14:textId="77777777" w:rsidR="00E82D82" w:rsidRDefault="00E82D82" w:rsidP="008F6253">
                      <w:r>
                        <w:rPr>
                          <w:rFonts w:hint="eastAsia"/>
                        </w:rPr>
                        <w:t>大印</w:t>
                      </w:r>
                      <w:r>
                        <w:rPr>
                          <w:rFonts w:hint="eastAsia"/>
                        </w:rPr>
                        <w:t xml:space="preserve">7.5*7.5cm </w:t>
                      </w:r>
                    </w:p>
                  </w:txbxContent>
                </v:textbox>
              </v:rect>
            </w:pict>
          </mc:Fallback>
        </mc:AlternateContent>
      </w:r>
    </w:p>
    <w:p w14:paraId="0175F49D" w14:textId="5E203965" w:rsidR="001D21B7" w:rsidRDefault="001D21B7" w:rsidP="001D21B7">
      <w:pPr>
        <w:spacing w:line="200" w:lineRule="exact"/>
        <w:rPr>
          <w:rFonts w:eastAsia="Arial Unicode MS"/>
          <w:sz w:val="20"/>
          <w:szCs w:val="20"/>
        </w:rPr>
      </w:pPr>
    </w:p>
    <w:p w14:paraId="2535CA6F" w14:textId="3DFA3A5F" w:rsidR="001D21B7" w:rsidRDefault="001D21B7" w:rsidP="001D21B7">
      <w:pPr>
        <w:spacing w:line="200" w:lineRule="exact"/>
        <w:rPr>
          <w:rFonts w:eastAsia="Arial Unicode MS"/>
          <w:sz w:val="20"/>
          <w:szCs w:val="20"/>
        </w:rPr>
      </w:pPr>
    </w:p>
    <w:p w14:paraId="1BA3BBED" w14:textId="1FD4CED9" w:rsidR="00A10BA7" w:rsidRDefault="00A10BA7" w:rsidP="001D21B7">
      <w:pPr>
        <w:spacing w:line="200" w:lineRule="exact"/>
        <w:rPr>
          <w:rFonts w:eastAsia="Arial Unicode MS"/>
          <w:sz w:val="20"/>
          <w:szCs w:val="20"/>
        </w:rPr>
      </w:pPr>
    </w:p>
    <w:p w14:paraId="46F11C69" w14:textId="7A40118F" w:rsidR="00352AE3" w:rsidRPr="009E51DE" w:rsidRDefault="00352AE3" w:rsidP="00352AE3">
      <w:pPr>
        <w:spacing w:line="200" w:lineRule="exact"/>
        <w:rPr>
          <w:rFonts w:eastAsia="Arial Unicode MS"/>
          <w:sz w:val="20"/>
          <w:szCs w:val="20"/>
        </w:rPr>
      </w:pPr>
      <w:r w:rsidRPr="002471F1">
        <w:rPr>
          <w:rFonts w:eastAsia="Arial Unicode MS"/>
          <w:sz w:val="20"/>
          <w:szCs w:val="20"/>
        </w:rPr>
        <w:t>This certificate is awarded with thanks to</w:t>
      </w:r>
      <w:r w:rsidRPr="00275688">
        <w:rPr>
          <w:rFonts w:eastAsia="Arial Unicode MS"/>
          <w:color w:val="000000"/>
          <w:sz w:val="20"/>
          <w:szCs w:val="20"/>
        </w:rPr>
        <w:t xml:space="preserve"> </w:t>
      </w:r>
      <w:r>
        <w:rPr>
          <w:rFonts w:ascii="新細明體" w:hAnsi="新細明體" w:hint="eastAsia"/>
          <w:noProof/>
          <w:color w:val="000000"/>
          <w:sz w:val="20"/>
          <w:szCs w:val="16"/>
        </w:rPr>
        <w:t>○○○○○○○○○○○</w:t>
      </w:r>
      <w:r w:rsidRPr="00275688">
        <w:rPr>
          <w:rFonts w:eastAsia="Arial Unicode MS"/>
          <w:noProof/>
          <w:color w:val="000000"/>
          <w:sz w:val="20"/>
          <w:szCs w:val="16"/>
        </w:rPr>
        <w:t xml:space="preserve"> Service</w:t>
      </w:r>
      <w:r w:rsidRPr="00275688">
        <w:rPr>
          <w:rFonts w:eastAsia="Arial Unicode MS"/>
          <w:color w:val="000000"/>
          <w:sz w:val="20"/>
          <w:szCs w:val="20"/>
        </w:rPr>
        <w:t xml:space="preserve"> f</w:t>
      </w:r>
      <w:r w:rsidRPr="002471F1">
        <w:rPr>
          <w:rFonts w:eastAsia="Arial Unicode MS"/>
          <w:sz w:val="20"/>
          <w:szCs w:val="20"/>
        </w:rPr>
        <w:t>or its assistance and participation in ca</w:t>
      </w:r>
      <w:r>
        <w:rPr>
          <w:rFonts w:eastAsia="Arial Unicode MS"/>
          <w:sz w:val="20"/>
          <w:szCs w:val="20"/>
        </w:rPr>
        <w:t>ring for disadvantaged students</w:t>
      </w:r>
      <w:r w:rsidRPr="002471F1">
        <w:rPr>
          <w:rFonts w:eastAsia="Arial Unicode MS"/>
          <w:sz w:val="20"/>
          <w:szCs w:val="20"/>
        </w:rPr>
        <w:t>,</w:t>
      </w:r>
      <w:r>
        <w:rPr>
          <w:rFonts w:eastAsia="Arial Unicode MS"/>
          <w:sz w:val="20"/>
          <w:szCs w:val="20"/>
        </w:rPr>
        <w:t xml:space="preserve"> </w:t>
      </w:r>
      <w:r w:rsidRPr="002471F1">
        <w:rPr>
          <w:rFonts w:eastAsia="Arial Unicode MS"/>
          <w:sz w:val="20"/>
          <w:szCs w:val="20"/>
        </w:rPr>
        <w:t>which has benefited many elementary schools in Tainan City.</w:t>
      </w:r>
    </w:p>
    <w:p w14:paraId="151B5F48" w14:textId="6A1D9166" w:rsidR="00814E4D" w:rsidRDefault="00814E4D" w:rsidP="00814E4D">
      <w:pPr>
        <w:spacing w:line="240" w:lineRule="exact"/>
        <w:rPr>
          <w:rFonts w:eastAsia="Arial Unicode MS"/>
          <w:sz w:val="20"/>
          <w:szCs w:val="20"/>
        </w:rPr>
      </w:pPr>
    </w:p>
    <w:p w14:paraId="3DDF31F7" w14:textId="70BA0A72" w:rsidR="00455444" w:rsidRDefault="00D17AEB" w:rsidP="00814E4D">
      <w:pPr>
        <w:spacing w:line="240" w:lineRule="exact"/>
        <w:rPr>
          <w:rFonts w:eastAsia="Arial Unicode MS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E3C9EF4" wp14:editId="3A0383D8">
                <wp:simplePos x="0" y="0"/>
                <wp:positionH relativeFrom="column">
                  <wp:posOffset>1938020</wp:posOffset>
                </wp:positionH>
                <wp:positionV relativeFrom="paragraph">
                  <wp:posOffset>55245</wp:posOffset>
                </wp:positionV>
                <wp:extent cx="3220085" cy="786765"/>
                <wp:effectExtent l="12065" t="6350" r="6350" b="698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0085" cy="786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3106B" w14:textId="77777777" w:rsidR="00174508" w:rsidRPr="0005560F" w:rsidRDefault="0048344D">
                            <w:pPr>
                              <w:rPr>
                                <w:rFonts w:ascii="標楷體" w:eastAsia="標楷體" w:hAnsi="標楷體"/>
                                <w:shd w:val="clear" w:color="auto" w:fill="D9E2F3"/>
                              </w:rPr>
                            </w:pPr>
                            <w:r w:rsidRPr="0005560F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首長英文簽字章</w:t>
                            </w:r>
                          </w:p>
                          <w:p w14:paraId="0DA99C3C" w14:textId="77777777" w:rsidR="000A3B67" w:rsidRPr="00BC2B9E" w:rsidRDefault="0017450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用印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空間請留</w:t>
                            </w:r>
                            <w:proofErr w:type="gramEnd"/>
                            <w:r w:rsidR="000A3B67" w:rsidRPr="00BC2B9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9*2cm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C9EF4" id="_x0000_s1038" type="#_x0000_t202" style="position:absolute;margin-left:152.6pt;margin-top:4.35pt;width:253.55pt;height:61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">
                <v:textbox>
                  <w:txbxContent>
                    <w:p w14:paraId="0053106B" w14:textId="77777777" w:rsidR="00174508" w:rsidRPr="0005560F" w:rsidRDefault="0048344D">
                      <w:pPr>
                        <w:rPr>
                          <w:rFonts w:ascii="標楷體" w:eastAsia="標楷體" w:hAnsi="標楷體"/>
                          <w:shd w:val="clear" w:color="auto" w:fill="D9E2F3"/>
                        </w:rPr>
                      </w:pPr>
                      <w:r w:rsidRPr="0005560F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首長英文簽字章</w:t>
                      </w:r>
                    </w:p>
                    <w:p w14:paraId="0DA99C3C" w14:textId="77777777" w:rsidR="000A3B67" w:rsidRPr="00BC2B9E" w:rsidRDefault="00174508">
                      <w:pPr>
                        <w:rPr>
                          <w:rFonts w:ascii="標楷體" w:eastAsia="標楷體" w:hAnsi="標楷體"/>
                        </w:rPr>
                      </w:pP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用印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空間請留</w:t>
                      </w:r>
                      <w:proofErr w:type="gramEnd"/>
                      <w:r w:rsidR="000A3B67" w:rsidRPr="00BC2B9E">
                        <w:rPr>
                          <w:rFonts w:ascii="標楷體" w:eastAsia="標楷體" w:hAnsi="標楷體" w:hint="eastAsia"/>
                          <w:color w:val="FF0000"/>
                        </w:rPr>
                        <w:t>9*2cm</w:t>
                      </w:r>
                    </w:p>
                  </w:txbxContent>
                </v:textbox>
              </v:shape>
            </w:pict>
          </mc:Fallback>
        </mc:AlternateContent>
      </w:r>
    </w:p>
    <w:p w14:paraId="368CB403" w14:textId="1B04223B" w:rsidR="001D21B7" w:rsidRDefault="001D21B7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4EE2A46A" w14:textId="6FA64EDF" w:rsidR="001D21B7" w:rsidRDefault="001D21B7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67CA61BA" w14:textId="7D187CAD" w:rsidR="001D21B7" w:rsidRDefault="001D21B7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5A141A00" w14:textId="7E849DCA" w:rsidR="00745051" w:rsidRPr="004D3FC4" w:rsidRDefault="00745051" w:rsidP="00D05A81">
      <w:pPr>
        <w:spacing w:line="0" w:lineRule="atLeast"/>
        <w:rPr>
          <w:rFonts w:eastAsia="Arial Unicode MS"/>
          <w:color w:val="000000" w:themeColor="text1"/>
          <w:sz w:val="20"/>
          <w:szCs w:val="20"/>
        </w:rPr>
      </w:pPr>
    </w:p>
    <w:p w14:paraId="64BE15D3" w14:textId="042EF53A" w:rsidR="00AA3851" w:rsidRPr="004D3FC4" w:rsidRDefault="00AA3851" w:rsidP="005C373C">
      <w:pPr>
        <w:spacing w:line="0" w:lineRule="atLeast"/>
        <w:rPr>
          <w:rFonts w:eastAsia="Arial Unicode MS"/>
          <w:color w:val="000000" w:themeColor="text1"/>
          <w:sz w:val="20"/>
          <w:szCs w:val="20"/>
        </w:rPr>
      </w:pPr>
      <w:r w:rsidRPr="004D3FC4">
        <w:rPr>
          <w:rFonts w:eastAsia="Arial Unicode MS"/>
          <w:color w:val="000000" w:themeColor="text1"/>
          <w:sz w:val="20"/>
          <w:szCs w:val="20"/>
        </w:rPr>
        <w:t>Director</w:t>
      </w:r>
      <w:r w:rsidRPr="004D3FC4">
        <w:rPr>
          <w:rFonts w:eastAsia="Arial Unicode MS" w:hint="eastAsia"/>
          <w:color w:val="000000" w:themeColor="text1"/>
          <w:sz w:val="20"/>
          <w:szCs w:val="20"/>
        </w:rPr>
        <w:t>-g</w:t>
      </w:r>
      <w:r w:rsidRPr="004D3FC4">
        <w:rPr>
          <w:rFonts w:eastAsia="Arial Unicode MS"/>
          <w:color w:val="000000" w:themeColor="text1"/>
          <w:sz w:val="20"/>
          <w:szCs w:val="20"/>
        </w:rPr>
        <w:t>eneral Cheng</w:t>
      </w:r>
      <w:r w:rsidRPr="004D3FC4">
        <w:rPr>
          <w:rFonts w:eastAsia="Arial Unicode MS" w:hint="eastAsia"/>
          <w:color w:val="000000" w:themeColor="text1"/>
          <w:sz w:val="20"/>
          <w:szCs w:val="20"/>
        </w:rPr>
        <w:t xml:space="preserve"> </w:t>
      </w:r>
      <w:proofErr w:type="spellStart"/>
      <w:r w:rsidRPr="004D3FC4">
        <w:rPr>
          <w:rFonts w:eastAsia="Arial Unicode MS"/>
          <w:color w:val="000000" w:themeColor="text1"/>
          <w:sz w:val="20"/>
          <w:szCs w:val="20"/>
        </w:rPr>
        <w:t>Hsin</w:t>
      </w:r>
      <w:proofErr w:type="spellEnd"/>
      <w:r w:rsidRPr="004D3FC4">
        <w:rPr>
          <w:rFonts w:eastAsia="Arial Unicode MS"/>
          <w:color w:val="000000" w:themeColor="text1"/>
          <w:sz w:val="20"/>
          <w:szCs w:val="20"/>
        </w:rPr>
        <w:t>-</w:t>
      </w:r>
      <w:r w:rsidRPr="004D3FC4">
        <w:rPr>
          <w:rFonts w:eastAsia="Arial Unicode MS" w:hint="eastAsia"/>
          <w:color w:val="000000" w:themeColor="text1"/>
          <w:sz w:val="20"/>
          <w:szCs w:val="20"/>
        </w:rPr>
        <w:t>h</w:t>
      </w:r>
      <w:r w:rsidRPr="004D3FC4">
        <w:rPr>
          <w:rFonts w:eastAsia="Arial Unicode MS"/>
          <w:color w:val="000000" w:themeColor="text1"/>
          <w:sz w:val="20"/>
          <w:szCs w:val="20"/>
        </w:rPr>
        <w:t>ui</w:t>
      </w:r>
    </w:p>
    <w:p w14:paraId="4E6A0461" w14:textId="77830DB4" w:rsidR="00886199" w:rsidRPr="005C373C" w:rsidRDefault="001C5B3B" w:rsidP="005C373C">
      <w:pPr>
        <w:spacing w:line="0" w:lineRule="atLeast"/>
        <w:rPr>
          <w:rFonts w:eastAsia="標楷體"/>
          <w:sz w:val="72"/>
        </w:rPr>
      </w:pPr>
      <w:r>
        <w:rPr>
          <w:rFonts w:eastAsia="Arial Unicode MS"/>
          <w:sz w:val="20"/>
          <w:szCs w:val="20"/>
        </w:rPr>
        <w:t>Tainan City Government Bureau of Education</w:t>
      </w:r>
    </w:p>
    <w:sectPr w:rsidR="00886199" w:rsidRPr="005C373C" w:rsidSect="00130858">
      <w:pgSz w:w="11906" w:h="16838"/>
      <w:pgMar w:top="1702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2D9DD" w14:textId="77777777" w:rsidR="0018414E" w:rsidRDefault="0018414E" w:rsidP="00FA2C1E">
      <w:r>
        <w:separator/>
      </w:r>
    </w:p>
  </w:endnote>
  <w:endnote w:type="continuationSeparator" w:id="0">
    <w:p w14:paraId="679E547C" w14:textId="77777777" w:rsidR="0018414E" w:rsidRDefault="0018414E" w:rsidP="00FA2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33570" w14:textId="77777777" w:rsidR="0018414E" w:rsidRDefault="0018414E" w:rsidP="00FA2C1E">
      <w:r>
        <w:separator/>
      </w:r>
    </w:p>
  </w:footnote>
  <w:footnote w:type="continuationSeparator" w:id="0">
    <w:p w14:paraId="5852752C" w14:textId="77777777" w:rsidR="0018414E" w:rsidRDefault="0018414E" w:rsidP="00FA2C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CF6"/>
    <w:rsid w:val="00003D27"/>
    <w:rsid w:val="000111A8"/>
    <w:rsid w:val="00040C0F"/>
    <w:rsid w:val="00045481"/>
    <w:rsid w:val="0005560F"/>
    <w:rsid w:val="0005734E"/>
    <w:rsid w:val="000861D1"/>
    <w:rsid w:val="00097109"/>
    <w:rsid w:val="00097E06"/>
    <w:rsid w:val="000A3B67"/>
    <w:rsid w:val="000B1E72"/>
    <w:rsid w:val="000C54DA"/>
    <w:rsid w:val="000C65B5"/>
    <w:rsid w:val="000D6319"/>
    <w:rsid w:val="000D7CE6"/>
    <w:rsid w:val="000E3535"/>
    <w:rsid w:val="000E5F48"/>
    <w:rsid w:val="000E67DA"/>
    <w:rsid w:val="00107ABE"/>
    <w:rsid w:val="00110983"/>
    <w:rsid w:val="00114610"/>
    <w:rsid w:val="00117C24"/>
    <w:rsid w:val="0012514B"/>
    <w:rsid w:val="0012582D"/>
    <w:rsid w:val="00127D4C"/>
    <w:rsid w:val="00130858"/>
    <w:rsid w:val="001342B5"/>
    <w:rsid w:val="00154EC6"/>
    <w:rsid w:val="0017237D"/>
    <w:rsid w:val="00174508"/>
    <w:rsid w:val="0017483B"/>
    <w:rsid w:val="0018334D"/>
    <w:rsid w:val="0018414E"/>
    <w:rsid w:val="001931DF"/>
    <w:rsid w:val="001964E2"/>
    <w:rsid w:val="001B2208"/>
    <w:rsid w:val="001B37CA"/>
    <w:rsid w:val="001B486A"/>
    <w:rsid w:val="001B7069"/>
    <w:rsid w:val="001C1C9F"/>
    <w:rsid w:val="001C5B3B"/>
    <w:rsid w:val="001D21B7"/>
    <w:rsid w:val="001D3D8A"/>
    <w:rsid w:val="001F0B0D"/>
    <w:rsid w:val="00210238"/>
    <w:rsid w:val="00223BA8"/>
    <w:rsid w:val="00236644"/>
    <w:rsid w:val="002367E9"/>
    <w:rsid w:val="002378C3"/>
    <w:rsid w:val="00243577"/>
    <w:rsid w:val="0024513F"/>
    <w:rsid w:val="00255832"/>
    <w:rsid w:val="00271647"/>
    <w:rsid w:val="002840F1"/>
    <w:rsid w:val="0028564E"/>
    <w:rsid w:val="00293D1D"/>
    <w:rsid w:val="00295077"/>
    <w:rsid w:val="002A323D"/>
    <w:rsid w:val="002B333F"/>
    <w:rsid w:val="002C77EB"/>
    <w:rsid w:val="002D5875"/>
    <w:rsid w:val="002E0F01"/>
    <w:rsid w:val="002E25C5"/>
    <w:rsid w:val="003336EB"/>
    <w:rsid w:val="00336426"/>
    <w:rsid w:val="0033651C"/>
    <w:rsid w:val="00336FD4"/>
    <w:rsid w:val="003457C8"/>
    <w:rsid w:val="00352AE3"/>
    <w:rsid w:val="003568CB"/>
    <w:rsid w:val="00356FCA"/>
    <w:rsid w:val="00370E28"/>
    <w:rsid w:val="00377160"/>
    <w:rsid w:val="00380971"/>
    <w:rsid w:val="0038299D"/>
    <w:rsid w:val="003903AB"/>
    <w:rsid w:val="00392051"/>
    <w:rsid w:val="003939E4"/>
    <w:rsid w:val="00396842"/>
    <w:rsid w:val="003B0E45"/>
    <w:rsid w:val="003B28FA"/>
    <w:rsid w:val="003B7337"/>
    <w:rsid w:val="003C00CC"/>
    <w:rsid w:val="003D5437"/>
    <w:rsid w:val="003E0A90"/>
    <w:rsid w:val="003E0FB2"/>
    <w:rsid w:val="003E11E0"/>
    <w:rsid w:val="003E341E"/>
    <w:rsid w:val="003F6586"/>
    <w:rsid w:val="00400B01"/>
    <w:rsid w:val="0040344C"/>
    <w:rsid w:val="00420B3B"/>
    <w:rsid w:val="004317B8"/>
    <w:rsid w:val="00451E97"/>
    <w:rsid w:val="00455444"/>
    <w:rsid w:val="00462083"/>
    <w:rsid w:val="00471603"/>
    <w:rsid w:val="0047765C"/>
    <w:rsid w:val="0048344D"/>
    <w:rsid w:val="0049158D"/>
    <w:rsid w:val="004B57F3"/>
    <w:rsid w:val="004B66B1"/>
    <w:rsid w:val="004C1CCF"/>
    <w:rsid w:val="004D3FC4"/>
    <w:rsid w:val="004F0FC6"/>
    <w:rsid w:val="004F7323"/>
    <w:rsid w:val="00511FE8"/>
    <w:rsid w:val="00516F66"/>
    <w:rsid w:val="00521C64"/>
    <w:rsid w:val="00526696"/>
    <w:rsid w:val="00567120"/>
    <w:rsid w:val="005712B2"/>
    <w:rsid w:val="005717CE"/>
    <w:rsid w:val="005728F9"/>
    <w:rsid w:val="00581198"/>
    <w:rsid w:val="0059410F"/>
    <w:rsid w:val="005A1B22"/>
    <w:rsid w:val="005C373C"/>
    <w:rsid w:val="005C579E"/>
    <w:rsid w:val="005D25C8"/>
    <w:rsid w:val="005E5CF3"/>
    <w:rsid w:val="00612A8F"/>
    <w:rsid w:val="00622DCC"/>
    <w:rsid w:val="00626E33"/>
    <w:rsid w:val="006313DE"/>
    <w:rsid w:val="00633F1A"/>
    <w:rsid w:val="00647B45"/>
    <w:rsid w:val="0065112B"/>
    <w:rsid w:val="00653655"/>
    <w:rsid w:val="0066378F"/>
    <w:rsid w:val="00663A75"/>
    <w:rsid w:val="00682063"/>
    <w:rsid w:val="006878B3"/>
    <w:rsid w:val="00690D28"/>
    <w:rsid w:val="00694A56"/>
    <w:rsid w:val="006969E3"/>
    <w:rsid w:val="006A6D89"/>
    <w:rsid w:val="006A7614"/>
    <w:rsid w:val="006B3431"/>
    <w:rsid w:val="006C0B80"/>
    <w:rsid w:val="006C5C15"/>
    <w:rsid w:val="006C6711"/>
    <w:rsid w:val="006D1D08"/>
    <w:rsid w:val="006E196A"/>
    <w:rsid w:val="006F5A8F"/>
    <w:rsid w:val="006F7E42"/>
    <w:rsid w:val="006F7F3F"/>
    <w:rsid w:val="00704C56"/>
    <w:rsid w:val="00704DB8"/>
    <w:rsid w:val="00706DA9"/>
    <w:rsid w:val="00731E9C"/>
    <w:rsid w:val="00745051"/>
    <w:rsid w:val="0075526B"/>
    <w:rsid w:val="0075589D"/>
    <w:rsid w:val="007612C4"/>
    <w:rsid w:val="00771CA1"/>
    <w:rsid w:val="00771CBF"/>
    <w:rsid w:val="0078286F"/>
    <w:rsid w:val="00793B72"/>
    <w:rsid w:val="007E295F"/>
    <w:rsid w:val="007E49B5"/>
    <w:rsid w:val="007E541E"/>
    <w:rsid w:val="007F4285"/>
    <w:rsid w:val="00811E53"/>
    <w:rsid w:val="00814E4D"/>
    <w:rsid w:val="00816B30"/>
    <w:rsid w:val="008334A5"/>
    <w:rsid w:val="008335DA"/>
    <w:rsid w:val="008354E9"/>
    <w:rsid w:val="008461BA"/>
    <w:rsid w:val="0084709F"/>
    <w:rsid w:val="008609EA"/>
    <w:rsid w:val="00862B8F"/>
    <w:rsid w:val="008733DB"/>
    <w:rsid w:val="00882F1C"/>
    <w:rsid w:val="00886092"/>
    <w:rsid w:val="00886199"/>
    <w:rsid w:val="008B719A"/>
    <w:rsid w:val="008C35BD"/>
    <w:rsid w:val="008C60F3"/>
    <w:rsid w:val="008D1B7E"/>
    <w:rsid w:val="008D38FF"/>
    <w:rsid w:val="008F6253"/>
    <w:rsid w:val="008F7A93"/>
    <w:rsid w:val="009121EF"/>
    <w:rsid w:val="00920466"/>
    <w:rsid w:val="00933A4C"/>
    <w:rsid w:val="00933A73"/>
    <w:rsid w:val="00942DF2"/>
    <w:rsid w:val="009614D2"/>
    <w:rsid w:val="00970846"/>
    <w:rsid w:val="00972CB3"/>
    <w:rsid w:val="00974B24"/>
    <w:rsid w:val="00984A8C"/>
    <w:rsid w:val="00993C79"/>
    <w:rsid w:val="009A1393"/>
    <w:rsid w:val="009A2106"/>
    <w:rsid w:val="009A573D"/>
    <w:rsid w:val="009B1E14"/>
    <w:rsid w:val="009C1ECE"/>
    <w:rsid w:val="009C2CA1"/>
    <w:rsid w:val="009C5B34"/>
    <w:rsid w:val="009D1470"/>
    <w:rsid w:val="009D2E32"/>
    <w:rsid w:val="009E3E4B"/>
    <w:rsid w:val="009E5021"/>
    <w:rsid w:val="009E51DE"/>
    <w:rsid w:val="009F187B"/>
    <w:rsid w:val="009F43B2"/>
    <w:rsid w:val="00A00B72"/>
    <w:rsid w:val="00A0385D"/>
    <w:rsid w:val="00A10BA7"/>
    <w:rsid w:val="00A15BFA"/>
    <w:rsid w:val="00A23B5F"/>
    <w:rsid w:val="00A25E77"/>
    <w:rsid w:val="00A2748A"/>
    <w:rsid w:val="00A27C15"/>
    <w:rsid w:val="00A31F6C"/>
    <w:rsid w:val="00A3225F"/>
    <w:rsid w:val="00A335B9"/>
    <w:rsid w:val="00A86C21"/>
    <w:rsid w:val="00A909BE"/>
    <w:rsid w:val="00AA06B4"/>
    <w:rsid w:val="00AA3851"/>
    <w:rsid w:val="00AA6B95"/>
    <w:rsid w:val="00AA6D6A"/>
    <w:rsid w:val="00AD7569"/>
    <w:rsid w:val="00AE69C6"/>
    <w:rsid w:val="00AE79D0"/>
    <w:rsid w:val="00AF21AD"/>
    <w:rsid w:val="00B00C56"/>
    <w:rsid w:val="00B03DE7"/>
    <w:rsid w:val="00B05A90"/>
    <w:rsid w:val="00B159D9"/>
    <w:rsid w:val="00B230BC"/>
    <w:rsid w:val="00B3476B"/>
    <w:rsid w:val="00B45A24"/>
    <w:rsid w:val="00B5051F"/>
    <w:rsid w:val="00B578FF"/>
    <w:rsid w:val="00B650F6"/>
    <w:rsid w:val="00B723CA"/>
    <w:rsid w:val="00B7761E"/>
    <w:rsid w:val="00B9583B"/>
    <w:rsid w:val="00BA1DD0"/>
    <w:rsid w:val="00BA57D6"/>
    <w:rsid w:val="00BC2B9E"/>
    <w:rsid w:val="00BC3B5C"/>
    <w:rsid w:val="00BC3EA9"/>
    <w:rsid w:val="00BD226D"/>
    <w:rsid w:val="00BD2F0B"/>
    <w:rsid w:val="00BD6885"/>
    <w:rsid w:val="00BD7554"/>
    <w:rsid w:val="00BF3967"/>
    <w:rsid w:val="00BF5F29"/>
    <w:rsid w:val="00BF7034"/>
    <w:rsid w:val="00BF7A69"/>
    <w:rsid w:val="00C027AE"/>
    <w:rsid w:val="00C05DFF"/>
    <w:rsid w:val="00C11391"/>
    <w:rsid w:val="00C17D4A"/>
    <w:rsid w:val="00C318F2"/>
    <w:rsid w:val="00C32A91"/>
    <w:rsid w:val="00C43A28"/>
    <w:rsid w:val="00C4748A"/>
    <w:rsid w:val="00C52103"/>
    <w:rsid w:val="00C52334"/>
    <w:rsid w:val="00C52FC9"/>
    <w:rsid w:val="00C55BA6"/>
    <w:rsid w:val="00C6551B"/>
    <w:rsid w:val="00C662DA"/>
    <w:rsid w:val="00C6672D"/>
    <w:rsid w:val="00C67C80"/>
    <w:rsid w:val="00C72079"/>
    <w:rsid w:val="00C77448"/>
    <w:rsid w:val="00C80F07"/>
    <w:rsid w:val="00C97501"/>
    <w:rsid w:val="00CA3D04"/>
    <w:rsid w:val="00CA6362"/>
    <w:rsid w:val="00CB791B"/>
    <w:rsid w:val="00CC199C"/>
    <w:rsid w:val="00CC3E00"/>
    <w:rsid w:val="00CD44E1"/>
    <w:rsid w:val="00CD5527"/>
    <w:rsid w:val="00CD61B6"/>
    <w:rsid w:val="00CF44DC"/>
    <w:rsid w:val="00D03EC0"/>
    <w:rsid w:val="00D05A81"/>
    <w:rsid w:val="00D107AB"/>
    <w:rsid w:val="00D17244"/>
    <w:rsid w:val="00D17AEB"/>
    <w:rsid w:val="00D31C9D"/>
    <w:rsid w:val="00D376D3"/>
    <w:rsid w:val="00D37F8F"/>
    <w:rsid w:val="00D60FEE"/>
    <w:rsid w:val="00D61D32"/>
    <w:rsid w:val="00D66C6A"/>
    <w:rsid w:val="00D9531F"/>
    <w:rsid w:val="00D96264"/>
    <w:rsid w:val="00DA22BF"/>
    <w:rsid w:val="00DB0670"/>
    <w:rsid w:val="00DB55BA"/>
    <w:rsid w:val="00DC5F55"/>
    <w:rsid w:val="00DD7426"/>
    <w:rsid w:val="00DE0539"/>
    <w:rsid w:val="00DE1854"/>
    <w:rsid w:val="00DF0EFB"/>
    <w:rsid w:val="00DF7D4B"/>
    <w:rsid w:val="00E00CF6"/>
    <w:rsid w:val="00E02D35"/>
    <w:rsid w:val="00E118BE"/>
    <w:rsid w:val="00E2712E"/>
    <w:rsid w:val="00E4060F"/>
    <w:rsid w:val="00E41D22"/>
    <w:rsid w:val="00E45804"/>
    <w:rsid w:val="00E559C2"/>
    <w:rsid w:val="00E65A0D"/>
    <w:rsid w:val="00E82D82"/>
    <w:rsid w:val="00E8499E"/>
    <w:rsid w:val="00E86D83"/>
    <w:rsid w:val="00E91FEA"/>
    <w:rsid w:val="00E9766A"/>
    <w:rsid w:val="00EB44A1"/>
    <w:rsid w:val="00EB6A69"/>
    <w:rsid w:val="00ED187D"/>
    <w:rsid w:val="00ED79D5"/>
    <w:rsid w:val="00EE045E"/>
    <w:rsid w:val="00EE0E35"/>
    <w:rsid w:val="00F200CA"/>
    <w:rsid w:val="00F21DDE"/>
    <w:rsid w:val="00F221B0"/>
    <w:rsid w:val="00F45BAB"/>
    <w:rsid w:val="00F629CD"/>
    <w:rsid w:val="00F72121"/>
    <w:rsid w:val="00F83DD8"/>
    <w:rsid w:val="00F8683A"/>
    <w:rsid w:val="00F943EE"/>
    <w:rsid w:val="00F95E34"/>
    <w:rsid w:val="00FA2C1E"/>
    <w:rsid w:val="00FB6520"/>
    <w:rsid w:val="00FC2298"/>
    <w:rsid w:val="00FD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61FA00"/>
  <w15:chartTrackingRefBased/>
  <w15:docId w15:val="{4833D7F1-977D-4A6B-AD72-A681E0F90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72"/>
    </w:rPr>
  </w:style>
  <w:style w:type="paragraph" w:styleId="a4">
    <w:name w:val="Date"/>
    <w:basedOn w:val="a"/>
    <w:next w:val="a"/>
    <w:pPr>
      <w:jc w:val="right"/>
    </w:pPr>
    <w:rPr>
      <w:rFonts w:ascii="標楷體" w:eastAsia="標楷體" w:hAnsi="標楷體"/>
      <w:sz w:val="60"/>
    </w:rPr>
  </w:style>
  <w:style w:type="paragraph" w:styleId="2">
    <w:name w:val="Body Text 2"/>
    <w:basedOn w:val="a"/>
    <w:pPr>
      <w:spacing w:line="400" w:lineRule="exact"/>
    </w:pPr>
    <w:rPr>
      <w:sz w:val="28"/>
    </w:rPr>
  </w:style>
  <w:style w:type="paragraph" w:styleId="a5">
    <w:name w:val="Balloon Text"/>
    <w:basedOn w:val="a"/>
    <w:semiHidden/>
    <w:rsid w:val="00DF0EFB"/>
    <w:rPr>
      <w:rFonts w:ascii="Arial" w:hAnsi="Arial"/>
      <w:sz w:val="18"/>
      <w:szCs w:val="18"/>
    </w:rPr>
  </w:style>
  <w:style w:type="paragraph" w:styleId="a6">
    <w:name w:val="header"/>
    <w:basedOn w:val="a"/>
    <w:link w:val="a7"/>
    <w:rsid w:val="00FA2C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首 字元"/>
    <w:link w:val="a6"/>
    <w:rsid w:val="00FA2C1E"/>
    <w:rPr>
      <w:kern w:val="2"/>
    </w:rPr>
  </w:style>
  <w:style w:type="paragraph" w:styleId="a8">
    <w:name w:val="footer"/>
    <w:basedOn w:val="a"/>
    <w:link w:val="a9"/>
    <w:rsid w:val="00FA2C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尾 字元"/>
    <w:link w:val="a8"/>
    <w:rsid w:val="00FA2C1E"/>
    <w:rPr>
      <w:kern w:val="2"/>
    </w:rPr>
  </w:style>
  <w:style w:type="character" w:customStyle="1" w:styleId="hps">
    <w:name w:val="hps"/>
    <w:rsid w:val="00FA2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4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9DAC3-6EA4-4B0F-8702-5E9384ACE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臺南市政府</vt:lpstr>
    </vt:vector>
  </TitlesOfParts>
  <Company>MyPC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臺南市政府</dc:title>
  <dc:subject/>
  <dc:creator>WinXP</dc:creator>
  <cp:keywords/>
  <cp:lastModifiedBy>林姿燕</cp:lastModifiedBy>
  <cp:revision>3</cp:revision>
  <cp:lastPrinted>2025-03-20T08:49:00Z</cp:lastPrinted>
  <dcterms:created xsi:type="dcterms:W3CDTF">2025-03-20T08:50:00Z</dcterms:created>
  <dcterms:modified xsi:type="dcterms:W3CDTF">2025-03-20T08:50:00Z</dcterms:modified>
</cp:coreProperties>
</file>